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1791" w14:textId="77777777" w:rsidR="00AD708F" w:rsidRDefault="00CA1664">
      <w:pPr>
        <w:jc w:val="center"/>
      </w:pPr>
      <w:r>
        <w:rPr>
          <w:noProof/>
        </w:rPr>
        <w:drawing>
          <wp:inline distT="0" distB="0" distL="0" distR="0" wp14:anchorId="6F08CCAA" wp14:editId="3FA07D29">
            <wp:extent cx="4451121" cy="123499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121" cy="123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2FC7A" w14:textId="2EB89DFF" w:rsidR="00AD708F" w:rsidRDefault="00CA1664">
      <w:pPr>
        <w:ind w:left="720" w:firstLine="720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</w:t>
      </w:r>
      <w:r w:rsidR="00C26311">
        <w:rPr>
          <w:b/>
          <w:sz w:val="48"/>
          <w:szCs w:val="48"/>
        </w:rPr>
        <w:t xml:space="preserve">2021 </w:t>
      </w:r>
      <w:r w:rsidR="007725D6">
        <w:rPr>
          <w:b/>
          <w:sz w:val="48"/>
          <w:szCs w:val="48"/>
        </w:rPr>
        <w:t>Livestock</w:t>
      </w:r>
      <w:r>
        <w:rPr>
          <w:b/>
          <w:sz w:val="48"/>
          <w:szCs w:val="48"/>
        </w:rPr>
        <w:t xml:space="preserve"> CDE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3FECB640" w14:textId="544AF0A9" w:rsidR="00AD708F" w:rsidRDefault="00CA166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Top 10 INDIVIDUALS </w:t>
      </w:r>
    </w:p>
    <w:p w14:paraId="77189E99" w14:textId="77777777" w:rsidR="00AD708F" w:rsidRDefault="00CA1664">
      <w:pPr>
        <w:rPr>
          <w:b/>
          <w:sz w:val="36"/>
          <w:szCs w:val="36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Name </w:t>
      </w:r>
      <w:r>
        <w:rPr>
          <w:b/>
          <w:i/>
          <w:sz w:val="28"/>
          <w:szCs w:val="28"/>
          <w:u w:val="single"/>
        </w:rPr>
        <w:t>AND</w:t>
      </w:r>
      <w:r>
        <w:rPr>
          <w:i/>
          <w:sz w:val="28"/>
          <w:szCs w:val="28"/>
        </w:rPr>
        <w:t xml:space="preserve"> Chapter</w:t>
      </w:r>
      <w:r>
        <w:rPr>
          <w:sz w:val="28"/>
          <w:szCs w:val="28"/>
        </w:rPr>
        <w:t>)</w:t>
      </w:r>
      <w:r>
        <w:rPr>
          <w:b/>
          <w:sz w:val="36"/>
          <w:szCs w:val="36"/>
        </w:rPr>
        <w:t>:</w:t>
      </w:r>
    </w:p>
    <w:p w14:paraId="3712AE57" w14:textId="19AAE21F" w:rsidR="00AD708F" w:rsidRDefault="007725D6">
      <w:pPr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10. </w:t>
      </w:r>
      <w:proofErr w:type="spellStart"/>
      <w:r>
        <w:rPr>
          <w:b/>
          <w:sz w:val="28"/>
          <w:szCs w:val="28"/>
        </w:rPr>
        <w:t>Kyia</w:t>
      </w:r>
      <w:proofErr w:type="spellEnd"/>
      <w:r>
        <w:rPr>
          <w:b/>
          <w:sz w:val="28"/>
          <w:szCs w:val="28"/>
        </w:rPr>
        <w:t xml:space="preserve"> Hunter, Moses Lake</w:t>
      </w:r>
    </w:p>
    <w:p w14:paraId="4BB16F71" w14:textId="23D75987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Kenzie Paris, Asotin</w:t>
      </w:r>
    </w:p>
    <w:p w14:paraId="17925A60" w14:textId="4ED6AFEC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Cole </w:t>
      </w:r>
      <w:proofErr w:type="spellStart"/>
      <w:r>
        <w:rPr>
          <w:b/>
          <w:sz w:val="28"/>
          <w:szCs w:val="28"/>
        </w:rPr>
        <w:t>Devorak</w:t>
      </w:r>
      <w:proofErr w:type="spellEnd"/>
      <w:r>
        <w:rPr>
          <w:b/>
          <w:sz w:val="28"/>
          <w:szCs w:val="28"/>
        </w:rPr>
        <w:t>, Asotin</w:t>
      </w:r>
    </w:p>
    <w:p w14:paraId="1D27C40F" w14:textId="4225FF1D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Ty Harder, </w:t>
      </w:r>
      <w:proofErr w:type="spellStart"/>
      <w:r>
        <w:rPr>
          <w:b/>
          <w:sz w:val="28"/>
          <w:szCs w:val="28"/>
        </w:rPr>
        <w:t>LaCrosse</w:t>
      </w:r>
      <w:proofErr w:type="spellEnd"/>
    </w:p>
    <w:p w14:paraId="4036D629" w14:textId="0C9E9056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Bailey Sherley, Ellensburg</w:t>
      </w:r>
    </w:p>
    <w:p w14:paraId="46B8D5E6" w14:textId="500A8FAE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Raegan Snider, Lind-Ritzville</w:t>
      </w:r>
    </w:p>
    <w:p w14:paraId="072C5F34" w14:textId="2B38D37B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Alyssa Williams, Lind-Ritzville</w:t>
      </w:r>
    </w:p>
    <w:p w14:paraId="4FF23B45" w14:textId="6603ADDB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Maggie Finch, Cashmere</w:t>
      </w:r>
    </w:p>
    <w:p w14:paraId="122C5B74" w14:textId="2A392AA5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Caylie</w:t>
      </w:r>
      <w:proofErr w:type="spellEnd"/>
      <w:r>
        <w:rPr>
          <w:b/>
          <w:sz w:val="28"/>
          <w:szCs w:val="28"/>
        </w:rPr>
        <w:t xml:space="preserve"> Browne, Asotin</w:t>
      </w:r>
    </w:p>
    <w:p w14:paraId="6E25D40E" w14:textId="12C2FE63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Lacee</w:t>
      </w:r>
      <w:proofErr w:type="spellEnd"/>
      <w:r>
        <w:rPr>
          <w:b/>
          <w:sz w:val="28"/>
          <w:szCs w:val="28"/>
        </w:rPr>
        <w:t xml:space="preserve"> Sanford, Asotin</w:t>
      </w:r>
    </w:p>
    <w:p w14:paraId="62B713D3" w14:textId="77777777" w:rsidR="00AD708F" w:rsidRDefault="00CA1664">
      <w:pPr>
        <w:rPr>
          <w:b/>
          <w:sz w:val="36"/>
          <w:szCs w:val="36"/>
        </w:rPr>
      </w:pPr>
      <w:r>
        <w:rPr>
          <w:b/>
          <w:sz w:val="36"/>
          <w:szCs w:val="36"/>
        </w:rPr>
        <w:t>Top 8 TEAMS:</w:t>
      </w:r>
    </w:p>
    <w:p w14:paraId="0AB579A8" w14:textId="724CE3A1" w:rsidR="00AD708F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Oakesdale</w:t>
      </w:r>
      <w:proofErr w:type="spellEnd"/>
      <w:r>
        <w:rPr>
          <w:b/>
          <w:sz w:val="28"/>
          <w:szCs w:val="28"/>
        </w:rPr>
        <w:t xml:space="preserve"> </w:t>
      </w:r>
    </w:p>
    <w:p w14:paraId="34FF43E9" w14:textId="6C815CFD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Pomeroy</w:t>
      </w:r>
    </w:p>
    <w:p w14:paraId="39D94CAC" w14:textId="05B2BE5D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Moses Lake</w:t>
      </w:r>
    </w:p>
    <w:p w14:paraId="353DA37E" w14:textId="6FBD7C01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LaCrosse</w:t>
      </w:r>
      <w:proofErr w:type="spellEnd"/>
    </w:p>
    <w:p w14:paraId="534B1305" w14:textId="53BDD22C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Ellensburg</w:t>
      </w:r>
    </w:p>
    <w:p w14:paraId="3434C39E" w14:textId="2B610BC6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Cashmere</w:t>
      </w:r>
    </w:p>
    <w:p w14:paraId="450D7988" w14:textId="31245C82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Lind-Ritzville</w:t>
      </w:r>
    </w:p>
    <w:p w14:paraId="5AFDB321" w14:textId="1A70218E" w:rsidR="007725D6" w:rsidRDefault="00772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Asotin</w:t>
      </w:r>
    </w:p>
    <w:sectPr w:rsidR="007725D6">
      <w:pgSz w:w="12240" w:h="15840"/>
      <w:pgMar w:top="5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F"/>
    <w:rsid w:val="002A66C9"/>
    <w:rsid w:val="007725D6"/>
    <w:rsid w:val="00854343"/>
    <w:rsid w:val="00AD708F"/>
    <w:rsid w:val="00C26311"/>
    <w:rsid w:val="00C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FF36"/>
  <w15:docId w15:val="{CE6211CD-E23D-4975-9D4C-A3DF33A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WAFFA ExecDirector</dc:creator>
  <cp:lastModifiedBy>abbie</cp:lastModifiedBy>
  <cp:revision>2</cp:revision>
  <cp:lastPrinted>2021-05-05T18:08:00Z</cp:lastPrinted>
  <dcterms:created xsi:type="dcterms:W3CDTF">2021-05-05T18:09:00Z</dcterms:created>
  <dcterms:modified xsi:type="dcterms:W3CDTF">2021-05-05T18:09:00Z</dcterms:modified>
</cp:coreProperties>
</file>